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AE" w:rsidRPr="00155D30" w:rsidRDefault="00D011AE" w:rsidP="00D011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1AE" w:rsidRDefault="00D011AE" w:rsidP="00D011AE">
      <w:pPr>
        <w:jc w:val="center"/>
        <w:rPr>
          <w:b/>
          <w:sz w:val="28"/>
          <w:szCs w:val="28"/>
        </w:rPr>
      </w:pPr>
    </w:p>
    <w:p w:rsidR="00D011AE" w:rsidRPr="00431F5D" w:rsidRDefault="00D011AE" w:rsidP="00D011AE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СОВЕТ</w:t>
      </w:r>
    </w:p>
    <w:p w:rsidR="00D011AE" w:rsidRPr="00431F5D" w:rsidRDefault="00D011AE" w:rsidP="00D011AE">
      <w:pPr>
        <w:jc w:val="center"/>
        <w:rPr>
          <w:b/>
          <w:sz w:val="28"/>
          <w:szCs w:val="28"/>
        </w:rPr>
      </w:pPr>
      <w:r w:rsidRPr="00431F5D">
        <w:rPr>
          <w:sz w:val="28"/>
          <w:szCs w:val="28"/>
        </w:rPr>
        <w:t xml:space="preserve"> </w:t>
      </w:r>
      <w:r w:rsidRPr="00431F5D">
        <w:rPr>
          <w:b/>
          <w:sz w:val="28"/>
          <w:szCs w:val="28"/>
        </w:rPr>
        <w:t>депутатов Советского городского округа</w:t>
      </w:r>
    </w:p>
    <w:p w:rsidR="00D011AE" w:rsidRPr="00431F5D" w:rsidRDefault="00D011AE" w:rsidP="00D011AE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 xml:space="preserve"> Ставропольского края</w:t>
      </w:r>
    </w:p>
    <w:p w:rsidR="00D011AE" w:rsidRPr="00431F5D" w:rsidRDefault="00D011AE" w:rsidP="00D011AE">
      <w:pPr>
        <w:jc w:val="both"/>
        <w:rPr>
          <w:sz w:val="28"/>
          <w:szCs w:val="28"/>
        </w:rPr>
      </w:pPr>
      <w:r w:rsidRPr="00431F5D">
        <w:rPr>
          <w:sz w:val="28"/>
          <w:szCs w:val="28"/>
        </w:rPr>
        <w:t xml:space="preserve">                                          </w:t>
      </w:r>
    </w:p>
    <w:p w:rsidR="00D011AE" w:rsidRPr="00431F5D" w:rsidRDefault="00D011AE" w:rsidP="00D011AE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РЕШЕНИЕ</w:t>
      </w:r>
    </w:p>
    <w:p w:rsidR="00D011AE" w:rsidRPr="00431F5D" w:rsidRDefault="00D011AE" w:rsidP="00D011AE">
      <w:pPr>
        <w:jc w:val="both"/>
        <w:rPr>
          <w:sz w:val="28"/>
          <w:szCs w:val="28"/>
        </w:rPr>
      </w:pPr>
    </w:p>
    <w:p w:rsidR="00D011AE" w:rsidRPr="00431F5D" w:rsidRDefault="00D011AE" w:rsidP="00D011AE">
      <w:pPr>
        <w:rPr>
          <w:sz w:val="28"/>
          <w:szCs w:val="28"/>
        </w:rPr>
      </w:pPr>
      <w:r>
        <w:rPr>
          <w:sz w:val="28"/>
          <w:szCs w:val="28"/>
        </w:rPr>
        <w:t xml:space="preserve">05 сентября </w:t>
      </w:r>
      <w:r w:rsidRPr="00431F5D">
        <w:rPr>
          <w:sz w:val="28"/>
          <w:szCs w:val="28"/>
        </w:rPr>
        <w:t>2023 г.                                                                                           №</w:t>
      </w:r>
      <w:r>
        <w:rPr>
          <w:sz w:val="28"/>
          <w:szCs w:val="28"/>
        </w:rPr>
        <w:t xml:space="preserve"> 99</w:t>
      </w:r>
      <w:r w:rsidRPr="00431F5D">
        <w:rPr>
          <w:sz w:val="28"/>
          <w:szCs w:val="28"/>
        </w:rPr>
        <w:t xml:space="preserve"> </w:t>
      </w:r>
    </w:p>
    <w:p w:rsidR="00D011AE" w:rsidRPr="00431F5D" w:rsidRDefault="00D011AE" w:rsidP="00D011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1F5D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D778F" w:rsidRDefault="00BD778F" w:rsidP="00E036D2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                                                               </w:t>
      </w:r>
      <w:r w:rsidR="00A04A44">
        <w:rPr>
          <w:sz w:val="28"/>
          <w:szCs w:val="28"/>
        </w:rPr>
        <w:tab/>
      </w:r>
    </w:p>
    <w:p w:rsidR="00A04A44" w:rsidRPr="00BD73EA" w:rsidRDefault="00A04A44" w:rsidP="00A04A44">
      <w:pPr>
        <w:tabs>
          <w:tab w:val="left" w:pos="5220"/>
        </w:tabs>
        <w:jc w:val="both"/>
        <w:rPr>
          <w:sz w:val="28"/>
          <w:szCs w:val="28"/>
        </w:rPr>
      </w:pPr>
    </w:p>
    <w:p w:rsidR="00BD778F" w:rsidRPr="00BD73EA" w:rsidRDefault="00B2378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73F">
        <w:rPr>
          <w:sz w:val="28"/>
          <w:szCs w:val="28"/>
        </w:rPr>
        <w:t>б исполнении бюджета</w:t>
      </w:r>
      <w:r w:rsidR="00BD778F" w:rsidRPr="00BD73EA">
        <w:rPr>
          <w:sz w:val="28"/>
          <w:szCs w:val="28"/>
        </w:rPr>
        <w:t xml:space="preserve"> </w:t>
      </w:r>
    </w:p>
    <w:p w:rsidR="005F673F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Советского</w:t>
      </w:r>
      <w:r w:rsidR="005F673F">
        <w:rPr>
          <w:sz w:val="28"/>
          <w:szCs w:val="28"/>
        </w:rPr>
        <w:t xml:space="preserve"> </w:t>
      </w:r>
      <w:r w:rsidR="009F277F">
        <w:rPr>
          <w:sz w:val="28"/>
          <w:szCs w:val="28"/>
        </w:rPr>
        <w:t>городского округа</w:t>
      </w:r>
      <w:r w:rsidRPr="00BD73EA">
        <w:rPr>
          <w:sz w:val="28"/>
          <w:szCs w:val="28"/>
        </w:rPr>
        <w:t xml:space="preserve"> </w:t>
      </w:r>
    </w:p>
    <w:p w:rsidR="00295F18" w:rsidRDefault="005F673F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за </w:t>
      </w:r>
      <w:r w:rsidR="004E19A9">
        <w:rPr>
          <w:sz w:val="28"/>
          <w:szCs w:val="28"/>
          <w:lang w:val="en-US"/>
        </w:rPr>
        <w:t>I</w:t>
      </w:r>
      <w:r w:rsidR="00D37E24">
        <w:rPr>
          <w:sz w:val="28"/>
          <w:szCs w:val="28"/>
        </w:rPr>
        <w:t xml:space="preserve"> полугодие</w:t>
      </w:r>
      <w:r w:rsidR="00B251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E338C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</w:p>
    <w:p w:rsidR="00BD778F" w:rsidRPr="00BD73EA" w:rsidRDefault="00926D4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78F" w:rsidRPr="00BD73EA" w:rsidRDefault="00F3150B" w:rsidP="00D0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5F673F">
        <w:rPr>
          <w:sz w:val="28"/>
          <w:szCs w:val="28"/>
        </w:rPr>
        <w:t xml:space="preserve">«Об исполнении бюджета 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 </w:t>
      </w:r>
      <w:r w:rsidR="004E19A9">
        <w:rPr>
          <w:sz w:val="28"/>
          <w:szCs w:val="28"/>
          <w:lang w:val="en-US"/>
        </w:rPr>
        <w:t>I</w:t>
      </w:r>
      <w:r w:rsidR="00D37E24">
        <w:rPr>
          <w:sz w:val="28"/>
          <w:szCs w:val="28"/>
        </w:rPr>
        <w:t xml:space="preserve"> полугодие</w:t>
      </w:r>
      <w:r w:rsidR="00765169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E338C7">
        <w:rPr>
          <w:sz w:val="28"/>
          <w:szCs w:val="28"/>
        </w:rPr>
        <w:t>3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</w:t>
      </w:r>
    </w:p>
    <w:p w:rsidR="00BD778F" w:rsidRPr="00BD73EA" w:rsidRDefault="00BD778F" w:rsidP="00D011AE">
      <w:pPr>
        <w:ind w:firstLine="709"/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Совет </w:t>
      </w:r>
      <w:r w:rsidR="009F277F">
        <w:rPr>
          <w:sz w:val="28"/>
          <w:szCs w:val="28"/>
        </w:rPr>
        <w:t xml:space="preserve">депутатов </w:t>
      </w:r>
      <w:r w:rsidRPr="00BD73EA">
        <w:rPr>
          <w:sz w:val="28"/>
          <w:szCs w:val="28"/>
        </w:rPr>
        <w:t xml:space="preserve">Советского </w:t>
      </w:r>
      <w:r w:rsidR="009F277F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</w:t>
      </w:r>
    </w:p>
    <w:p w:rsidR="00BD778F" w:rsidRPr="00BD73EA" w:rsidRDefault="00BD778F" w:rsidP="00D011AE">
      <w:pPr>
        <w:ind w:firstLine="709"/>
        <w:jc w:val="both"/>
        <w:rPr>
          <w:sz w:val="28"/>
          <w:szCs w:val="28"/>
        </w:rPr>
      </w:pPr>
    </w:p>
    <w:p w:rsidR="00BD778F" w:rsidRPr="00BD73EA" w:rsidRDefault="00BD778F" w:rsidP="00D011AE">
      <w:pPr>
        <w:ind w:firstLine="709"/>
        <w:jc w:val="both"/>
        <w:rPr>
          <w:sz w:val="28"/>
          <w:szCs w:val="28"/>
        </w:rPr>
      </w:pPr>
      <w:r w:rsidRPr="00BD73EA">
        <w:rPr>
          <w:sz w:val="28"/>
          <w:szCs w:val="28"/>
        </w:rPr>
        <w:t>РЕШИЛ:</w:t>
      </w:r>
    </w:p>
    <w:p w:rsidR="00BD778F" w:rsidRPr="00BD73EA" w:rsidRDefault="00BD778F" w:rsidP="00D011AE">
      <w:pPr>
        <w:ind w:firstLine="709"/>
        <w:jc w:val="both"/>
        <w:rPr>
          <w:sz w:val="28"/>
          <w:szCs w:val="28"/>
        </w:rPr>
      </w:pPr>
    </w:p>
    <w:p w:rsidR="005F673F" w:rsidRDefault="00BD778F" w:rsidP="00D011AE">
      <w:pPr>
        <w:ind w:firstLine="709"/>
        <w:jc w:val="both"/>
        <w:rPr>
          <w:sz w:val="28"/>
          <w:szCs w:val="28"/>
        </w:rPr>
      </w:pPr>
      <w:r w:rsidRPr="00BD73EA">
        <w:rPr>
          <w:sz w:val="28"/>
          <w:szCs w:val="28"/>
        </w:rPr>
        <w:t>1.</w:t>
      </w:r>
      <w:r w:rsidR="005F673F">
        <w:rPr>
          <w:sz w:val="28"/>
          <w:szCs w:val="28"/>
        </w:rPr>
        <w:t xml:space="preserve"> Информацию «Об исполнении бюджета Советского </w:t>
      </w:r>
      <w:r w:rsidR="00E369A6">
        <w:rPr>
          <w:sz w:val="28"/>
          <w:szCs w:val="28"/>
        </w:rPr>
        <w:t>городского округа</w:t>
      </w:r>
      <w:r w:rsidR="005F673F">
        <w:rPr>
          <w:sz w:val="28"/>
          <w:szCs w:val="28"/>
        </w:rPr>
        <w:t xml:space="preserve"> Ставропольского края за</w:t>
      </w:r>
      <w:r w:rsidR="00F3150B">
        <w:rPr>
          <w:sz w:val="28"/>
          <w:szCs w:val="28"/>
        </w:rPr>
        <w:t xml:space="preserve"> </w:t>
      </w:r>
      <w:r w:rsidR="004E19A9">
        <w:rPr>
          <w:sz w:val="28"/>
          <w:szCs w:val="28"/>
          <w:lang w:val="en-US"/>
        </w:rPr>
        <w:t>I</w:t>
      </w:r>
      <w:r w:rsidR="00D37E24">
        <w:rPr>
          <w:sz w:val="28"/>
          <w:szCs w:val="28"/>
        </w:rPr>
        <w:t xml:space="preserve"> полугодие</w:t>
      </w:r>
      <w:bookmarkStart w:id="0" w:name="_GoBack"/>
      <w:bookmarkEnd w:id="0"/>
      <w:r w:rsidR="005B0DEB">
        <w:rPr>
          <w:sz w:val="28"/>
          <w:szCs w:val="28"/>
        </w:rPr>
        <w:t xml:space="preserve"> 20</w:t>
      </w:r>
      <w:r w:rsidR="00F31165">
        <w:rPr>
          <w:sz w:val="28"/>
          <w:szCs w:val="28"/>
        </w:rPr>
        <w:t>2</w:t>
      </w:r>
      <w:r w:rsidR="00E338C7">
        <w:rPr>
          <w:sz w:val="28"/>
          <w:szCs w:val="28"/>
        </w:rPr>
        <w:t>3</w:t>
      </w:r>
      <w:r w:rsidR="005B0DEB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 принять к сведению</w:t>
      </w:r>
      <w:r w:rsidR="004B7D30">
        <w:rPr>
          <w:sz w:val="28"/>
          <w:szCs w:val="28"/>
        </w:rPr>
        <w:t>.</w:t>
      </w:r>
    </w:p>
    <w:p w:rsidR="00A85876" w:rsidRPr="00BD73EA" w:rsidRDefault="00E4736A" w:rsidP="00D01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876" w:rsidRPr="00BD73EA">
        <w:rPr>
          <w:sz w:val="28"/>
          <w:szCs w:val="28"/>
        </w:rPr>
        <w:t xml:space="preserve">. </w:t>
      </w:r>
      <w:r w:rsidR="005F673F">
        <w:rPr>
          <w:sz w:val="28"/>
          <w:szCs w:val="28"/>
        </w:rPr>
        <w:t>Р</w:t>
      </w:r>
      <w:r w:rsidR="00A85876" w:rsidRPr="00BD73EA">
        <w:rPr>
          <w:sz w:val="28"/>
          <w:szCs w:val="28"/>
        </w:rPr>
        <w:t xml:space="preserve">ешение вступает в силу со дня </w:t>
      </w:r>
      <w:r w:rsidR="005F673F">
        <w:rPr>
          <w:sz w:val="28"/>
          <w:szCs w:val="28"/>
        </w:rPr>
        <w:t>принятия</w:t>
      </w:r>
      <w:r w:rsidR="00A85876" w:rsidRPr="00BD73EA">
        <w:rPr>
          <w:sz w:val="28"/>
          <w:szCs w:val="28"/>
        </w:rPr>
        <w:t>.</w:t>
      </w:r>
    </w:p>
    <w:p w:rsidR="00A85876" w:rsidRDefault="00A85876" w:rsidP="00F33965">
      <w:pPr>
        <w:jc w:val="both"/>
        <w:rPr>
          <w:sz w:val="28"/>
          <w:szCs w:val="28"/>
        </w:rPr>
      </w:pPr>
    </w:p>
    <w:p w:rsidR="00F3150B" w:rsidRDefault="00F3150B" w:rsidP="00F33965">
      <w:pPr>
        <w:jc w:val="both"/>
        <w:rPr>
          <w:sz w:val="28"/>
          <w:szCs w:val="28"/>
        </w:rPr>
      </w:pPr>
    </w:p>
    <w:p w:rsidR="00E338C7" w:rsidRDefault="00E338C7" w:rsidP="00F33965">
      <w:pPr>
        <w:jc w:val="both"/>
        <w:rPr>
          <w:sz w:val="28"/>
          <w:szCs w:val="28"/>
        </w:rPr>
      </w:pPr>
    </w:p>
    <w:p w:rsidR="00F3150B" w:rsidRPr="00BD73EA" w:rsidRDefault="00F3150B" w:rsidP="00F33965">
      <w:pPr>
        <w:jc w:val="both"/>
        <w:rPr>
          <w:sz w:val="28"/>
          <w:szCs w:val="28"/>
        </w:rPr>
      </w:pPr>
    </w:p>
    <w:p w:rsidR="009E0267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65169">
        <w:rPr>
          <w:sz w:val="28"/>
          <w:szCs w:val="28"/>
        </w:rPr>
        <w:t>ь Совета депутатов</w:t>
      </w:r>
    </w:p>
    <w:p w:rsidR="00621342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9E0267" w:rsidRPr="00BD73EA" w:rsidRDefault="009E0267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 w:rsidR="00621342">
        <w:rPr>
          <w:sz w:val="28"/>
          <w:szCs w:val="28"/>
        </w:rPr>
        <w:t xml:space="preserve">                     </w:t>
      </w:r>
      <w:r w:rsidR="00301ABD">
        <w:rPr>
          <w:sz w:val="28"/>
          <w:szCs w:val="28"/>
        </w:rPr>
        <w:t xml:space="preserve">           </w:t>
      </w:r>
      <w:r w:rsidR="00E338C7">
        <w:rPr>
          <w:sz w:val="28"/>
          <w:szCs w:val="28"/>
        </w:rPr>
        <w:t>Н</w:t>
      </w:r>
      <w:r w:rsidR="005A7FA1">
        <w:rPr>
          <w:sz w:val="28"/>
          <w:szCs w:val="28"/>
        </w:rPr>
        <w:t>.</w:t>
      </w:r>
      <w:r w:rsidR="00E338C7">
        <w:rPr>
          <w:sz w:val="28"/>
          <w:szCs w:val="28"/>
        </w:rPr>
        <w:t>Н</w:t>
      </w:r>
      <w:r w:rsidR="00765169">
        <w:rPr>
          <w:sz w:val="28"/>
          <w:szCs w:val="28"/>
        </w:rPr>
        <w:t xml:space="preserve">. </w:t>
      </w:r>
      <w:r w:rsidR="00E338C7">
        <w:rPr>
          <w:sz w:val="28"/>
          <w:szCs w:val="28"/>
        </w:rPr>
        <w:t>Деревянко</w:t>
      </w:r>
    </w:p>
    <w:sectPr w:rsidR="009E0267" w:rsidRPr="00BD73EA" w:rsidSect="00D011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4388A"/>
    <w:rsid w:val="000531A6"/>
    <w:rsid w:val="00074585"/>
    <w:rsid w:val="00091209"/>
    <w:rsid w:val="000A43B8"/>
    <w:rsid w:val="000B4C9E"/>
    <w:rsid w:val="000C3608"/>
    <w:rsid w:val="000E596F"/>
    <w:rsid w:val="000F7837"/>
    <w:rsid w:val="001117E2"/>
    <w:rsid w:val="00115FBF"/>
    <w:rsid w:val="00135F73"/>
    <w:rsid w:val="00141FF4"/>
    <w:rsid w:val="00143064"/>
    <w:rsid w:val="001814CA"/>
    <w:rsid w:val="001838CC"/>
    <w:rsid w:val="00190AFC"/>
    <w:rsid w:val="0019465D"/>
    <w:rsid w:val="001A03B9"/>
    <w:rsid w:val="001A3745"/>
    <w:rsid w:val="001A5DD5"/>
    <w:rsid w:val="001B21F5"/>
    <w:rsid w:val="001B2CFF"/>
    <w:rsid w:val="001B31F8"/>
    <w:rsid w:val="001B65A9"/>
    <w:rsid w:val="001B779E"/>
    <w:rsid w:val="001C0D35"/>
    <w:rsid w:val="001E14C5"/>
    <w:rsid w:val="0022182E"/>
    <w:rsid w:val="00221C79"/>
    <w:rsid w:val="00223718"/>
    <w:rsid w:val="00231032"/>
    <w:rsid w:val="002927A4"/>
    <w:rsid w:val="00295F18"/>
    <w:rsid w:val="00301ABD"/>
    <w:rsid w:val="00301F1C"/>
    <w:rsid w:val="003118CA"/>
    <w:rsid w:val="00330098"/>
    <w:rsid w:val="0035352F"/>
    <w:rsid w:val="00355353"/>
    <w:rsid w:val="00395037"/>
    <w:rsid w:val="003D2248"/>
    <w:rsid w:val="003E04A0"/>
    <w:rsid w:val="003E3D0A"/>
    <w:rsid w:val="003F2416"/>
    <w:rsid w:val="0040389A"/>
    <w:rsid w:val="00411EFD"/>
    <w:rsid w:val="00431216"/>
    <w:rsid w:val="0043417A"/>
    <w:rsid w:val="00450B17"/>
    <w:rsid w:val="00452348"/>
    <w:rsid w:val="00464C43"/>
    <w:rsid w:val="00475E71"/>
    <w:rsid w:val="00477C40"/>
    <w:rsid w:val="00477C59"/>
    <w:rsid w:val="00485C70"/>
    <w:rsid w:val="00493117"/>
    <w:rsid w:val="004B7CDD"/>
    <w:rsid w:val="004B7D30"/>
    <w:rsid w:val="004C623B"/>
    <w:rsid w:val="004E19A9"/>
    <w:rsid w:val="0052616D"/>
    <w:rsid w:val="0054119B"/>
    <w:rsid w:val="00543A43"/>
    <w:rsid w:val="00547C2D"/>
    <w:rsid w:val="0055550F"/>
    <w:rsid w:val="00555CB3"/>
    <w:rsid w:val="005720DE"/>
    <w:rsid w:val="005773B4"/>
    <w:rsid w:val="00597198"/>
    <w:rsid w:val="005A7FA1"/>
    <w:rsid w:val="005B0DEB"/>
    <w:rsid w:val="005B52D8"/>
    <w:rsid w:val="005C3559"/>
    <w:rsid w:val="005F673F"/>
    <w:rsid w:val="006138CE"/>
    <w:rsid w:val="0061436F"/>
    <w:rsid w:val="00621342"/>
    <w:rsid w:val="00625CC7"/>
    <w:rsid w:val="0064583F"/>
    <w:rsid w:val="006559EC"/>
    <w:rsid w:val="00685AC7"/>
    <w:rsid w:val="006C003D"/>
    <w:rsid w:val="006E1D24"/>
    <w:rsid w:val="007053CF"/>
    <w:rsid w:val="007057B4"/>
    <w:rsid w:val="00723CD7"/>
    <w:rsid w:val="00733CFE"/>
    <w:rsid w:val="007353DB"/>
    <w:rsid w:val="00754EFC"/>
    <w:rsid w:val="00765169"/>
    <w:rsid w:val="0077512C"/>
    <w:rsid w:val="0079214A"/>
    <w:rsid w:val="00795D3A"/>
    <w:rsid w:val="00797460"/>
    <w:rsid w:val="007C5D78"/>
    <w:rsid w:val="007E1053"/>
    <w:rsid w:val="007F257B"/>
    <w:rsid w:val="008012D6"/>
    <w:rsid w:val="00801AB4"/>
    <w:rsid w:val="008061DF"/>
    <w:rsid w:val="00810A54"/>
    <w:rsid w:val="00861E86"/>
    <w:rsid w:val="00876374"/>
    <w:rsid w:val="00876FEF"/>
    <w:rsid w:val="008A0EF1"/>
    <w:rsid w:val="008B489B"/>
    <w:rsid w:val="008E1E61"/>
    <w:rsid w:val="008E4D03"/>
    <w:rsid w:val="008E64AB"/>
    <w:rsid w:val="008F3E00"/>
    <w:rsid w:val="00904D97"/>
    <w:rsid w:val="00926D43"/>
    <w:rsid w:val="0092707C"/>
    <w:rsid w:val="009435AC"/>
    <w:rsid w:val="009567FD"/>
    <w:rsid w:val="00956912"/>
    <w:rsid w:val="009B5ED9"/>
    <w:rsid w:val="009C05BC"/>
    <w:rsid w:val="009C3F91"/>
    <w:rsid w:val="009E0267"/>
    <w:rsid w:val="009F277F"/>
    <w:rsid w:val="00A03592"/>
    <w:rsid w:val="00A04A44"/>
    <w:rsid w:val="00A201D3"/>
    <w:rsid w:val="00A406F5"/>
    <w:rsid w:val="00A61CD7"/>
    <w:rsid w:val="00A62990"/>
    <w:rsid w:val="00A85685"/>
    <w:rsid w:val="00A85876"/>
    <w:rsid w:val="00A85C20"/>
    <w:rsid w:val="00A91A7E"/>
    <w:rsid w:val="00AD7663"/>
    <w:rsid w:val="00AE1D0D"/>
    <w:rsid w:val="00AF61E6"/>
    <w:rsid w:val="00B106D4"/>
    <w:rsid w:val="00B15C5D"/>
    <w:rsid w:val="00B23783"/>
    <w:rsid w:val="00B2510C"/>
    <w:rsid w:val="00B467D5"/>
    <w:rsid w:val="00B56BA3"/>
    <w:rsid w:val="00B646D1"/>
    <w:rsid w:val="00B86231"/>
    <w:rsid w:val="00B90371"/>
    <w:rsid w:val="00BA6904"/>
    <w:rsid w:val="00BD6DEA"/>
    <w:rsid w:val="00BD73EA"/>
    <w:rsid w:val="00BD778F"/>
    <w:rsid w:val="00BE7687"/>
    <w:rsid w:val="00BF583F"/>
    <w:rsid w:val="00C13C72"/>
    <w:rsid w:val="00C346FD"/>
    <w:rsid w:val="00C941D8"/>
    <w:rsid w:val="00CA31AF"/>
    <w:rsid w:val="00CB2672"/>
    <w:rsid w:val="00CD143F"/>
    <w:rsid w:val="00CD64F7"/>
    <w:rsid w:val="00D011AE"/>
    <w:rsid w:val="00D064F5"/>
    <w:rsid w:val="00D24DBE"/>
    <w:rsid w:val="00D37E24"/>
    <w:rsid w:val="00D43211"/>
    <w:rsid w:val="00D60AF9"/>
    <w:rsid w:val="00D94258"/>
    <w:rsid w:val="00DB633D"/>
    <w:rsid w:val="00DD5E44"/>
    <w:rsid w:val="00DE0FBB"/>
    <w:rsid w:val="00E01504"/>
    <w:rsid w:val="00E036D2"/>
    <w:rsid w:val="00E3220C"/>
    <w:rsid w:val="00E338C7"/>
    <w:rsid w:val="00E369A6"/>
    <w:rsid w:val="00E4736A"/>
    <w:rsid w:val="00E56331"/>
    <w:rsid w:val="00E6135B"/>
    <w:rsid w:val="00E85214"/>
    <w:rsid w:val="00EC68DD"/>
    <w:rsid w:val="00ED55C0"/>
    <w:rsid w:val="00F1710F"/>
    <w:rsid w:val="00F215CF"/>
    <w:rsid w:val="00F31165"/>
    <w:rsid w:val="00F3150B"/>
    <w:rsid w:val="00F33965"/>
    <w:rsid w:val="00F6437B"/>
    <w:rsid w:val="00F8180D"/>
    <w:rsid w:val="00F81EEC"/>
    <w:rsid w:val="00F91A63"/>
    <w:rsid w:val="00F9333B"/>
    <w:rsid w:val="00F945D0"/>
    <w:rsid w:val="00FC10A9"/>
    <w:rsid w:val="00FC1A6E"/>
    <w:rsid w:val="00FC4004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  <w:style w:type="paragraph" w:customStyle="1" w:styleId="ConsPlusNonformat">
    <w:name w:val="ConsPlusNonformat"/>
    <w:rsid w:val="00D011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Фин.Управление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</dc:title>
  <dc:subject/>
  <dc:creator>sogogi</dc:creator>
  <cp:keywords/>
  <cp:lastModifiedBy>Совет</cp:lastModifiedBy>
  <cp:revision>12</cp:revision>
  <cp:lastPrinted>2021-05-13T12:01:00Z</cp:lastPrinted>
  <dcterms:created xsi:type="dcterms:W3CDTF">2019-04-15T06:17:00Z</dcterms:created>
  <dcterms:modified xsi:type="dcterms:W3CDTF">2023-09-05T14:28:00Z</dcterms:modified>
</cp:coreProperties>
</file>