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84A" w:rsidRPr="00145164" w:rsidRDefault="0008184A" w:rsidP="00A03B4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45164"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:rsidR="00AC5860" w:rsidRPr="00145164" w:rsidRDefault="0008184A" w:rsidP="00A03B4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45164">
        <w:rPr>
          <w:rFonts w:ascii="Times New Roman" w:hAnsi="Times New Roman" w:cs="Times New Roman"/>
          <w:sz w:val="28"/>
          <w:szCs w:val="28"/>
        </w:rPr>
        <w:t xml:space="preserve">заседания координационного совета по развитию малого и среднего предпринимательства в Советском </w:t>
      </w:r>
      <w:r w:rsidR="00BC3285">
        <w:rPr>
          <w:rFonts w:ascii="Times New Roman" w:hAnsi="Times New Roman" w:cs="Times New Roman"/>
          <w:sz w:val="28"/>
          <w:szCs w:val="28"/>
        </w:rPr>
        <w:t>городском округе</w:t>
      </w:r>
      <w:r w:rsidRPr="001451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D4E" w:rsidRPr="00145164" w:rsidRDefault="0008184A" w:rsidP="00A03B4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45164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AC5860" w:rsidRPr="00145164" w:rsidRDefault="00AC5860" w:rsidP="00A03B4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184A" w:rsidRPr="00145164" w:rsidRDefault="00E74C84" w:rsidP="00A03B4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08184A" w:rsidRPr="001451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</w:t>
      </w:r>
      <w:r w:rsidR="00C73359">
        <w:rPr>
          <w:rFonts w:ascii="Times New Roman" w:hAnsi="Times New Roman" w:cs="Times New Roman"/>
          <w:sz w:val="28"/>
          <w:szCs w:val="28"/>
        </w:rPr>
        <w:t>бря</w:t>
      </w:r>
      <w:r w:rsidR="00534726">
        <w:rPr>
          <w:rFonts w:ascii="Times New Roman" w:hAnsi="Times New Roman" w:cs="Times New Roman"/>
          <w:sz w:val="28"/>
          <w:szCs w:val="28"/>
        </w:rPr>
        <w:t xml:space="preserve"> </w:t>
      </w:r>
      <w:r w:rsidR="0008184A" w:rsidRPr="00145164">
        <w:rPr>
          <w:rFonts w:ascii="Times New Roman" w:hAnsi="Times New Roman" w:cs="Times New Roman"/>
          <w:sz w:val="28"/>
          <w:szCs w:val="28"/>
        </w:rPr>
        <w:t>20</w:t>
      </w:r>
      <w:r w:rsidR="000468F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08184A" w:rsidRPr="00145164">
        <w:rPr>
          <w:rFonts w:ascii="Times New Roman" w:hAnsi="Times New Roman" w:cs="Times New Roman"/>
          <w:sz w:val="28"/>
          <w:szCs w:val="28"/>
        </w:rPr>
        <w:t xml:space="preserve"> г.                    </w:t>
      </w:r>
      <w:r w:rsidR="0095235C">
        <w:rPr>
          <w:rFonts w:ascii="Times New Roman" w:hAnsi="Times New Roman" w:cs="Times New Roman"/>
          <w:sz w:val="28"/>
          <w:szCs w:val="28"/>
        </w:rPr>
        <w:t xml:space="preserve">    </w:t>
      </w:r>
      <w:r w:rsidR="0008184A" w:rsidRPr="001451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г. Зеленокумск</w:t>
      </w:r>
    </w:p>
    <w:p w:rsidR="0008184A" w:rsidRPr="00145164" w:rsidRDefault="0008184A" w:rsidP="00A03B4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512"/>
      </w:tblGrid>
      <w:tr w:rsidR="0008184A" w:rsidRPr="00145164" w:rsidTr="0053234C">
        <w:tc>
          <w:tcPr>
            <w:tcW w:w="2235" w:type="dxa"/>
          </w:tcPr>
          <w:p w:rsidR="0008184A" w:rsidRPr="00145164" w:rsidRDefault="0008184A" w:rsidP="00A03B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164">
              <w:rPr>
                <w:rFonts w:ascii="Times New Roman" w:hAnsi="Times New Roman" w:cs="Times New Roman"/>
                <w:sz w:val="28"/>
                <w:szCs w:val="28"/>
              </w:rPr>
              <w:t>Председатель совещания</w:t>
            </w:r>
          </w:p>
        </w:tc>
        <w:tc>
          <w:tcPr>
            <w:tcW w:w="7512" w:type="dxa"/>
          </w:tcPr>
          <w:p w:rsidR="0008184A" w:rsidRPr="00145164" w:rsidRDefault="00BC3285" w:rsidP="00A03B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285">
              <w:rPr>
                <w:rFonts w:ascii="Times New Roman" w:hAnsi="Times New Roman" w:cs="Times New Roman"/>
                <w:sz w:val="28"/>
                <w:szCs w:val="28"/>
              </w:rPr>
              <w:t>Лазько</w:t>
            </w:r>
            <w:proofErr w:type="spellEnd"/>
            <w:r w:rsidRPr="00BC3285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Александрович</w:t>
            </w:r>
            <w:r w:rsidR="0008184A" w:rsidRPr="00BC3285">
              <w:rPr>
                <w:rFonts w:ascii="Times New Roman" w:hAnsi="Times New Roman" w:cs="Times New Roman"/>
                <w:sz w:val="28"/>
                <w:szCs w:val="28"/>
              </w:rPr>
              <w:t>, заместитель главы администрации</w:t>
            </w:r>
            <w:r w:rsidR="0008184A" w:rsidRPr="00145164">
              <w:rPr>
                <w:rFonts w:ascii="Times New Roman" w:hAnsi="Times New Roman" w:cs="Times New Roman"/>
                <w:sz w:val="28"/>
                <w:szCs w:val="28"/>
              </w:rPr>
              <w:t xml:space="preserve"> Советского </w:t>
            </w:r>
            <w:r w:rsidR="00EB77DD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="0008184A" w:rsidRPr="00145164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края, председатель координационного совета</w:t>
            </w:r>
          </w:p>
          <w:p w:rsidR="0008184A" w:rsidRPr="00145164" w:rsidRDefault="0008184A" w:rsidP="00A03B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84A" w:rsidRPr="00145164" w:rsidTr="0053234C">
        <w:tc>
          <w:tcPr>
            <w:tcW w:w="2235" w:type="dxa"/>
          </w:tcPr>
          <w:p w:rsidR="0008184A" w:rsidRPr="00145164" w:rsidRDefault="0008184A" w:rsidP="00A03B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164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r w:rsidR="005323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5164">
              <w:rPr>
                <w:rFonts w:ascii="Times New Roman" w:hAnsi="Times New Roman" w:cs="Times New Roman"/>
                <w:sz w:val="28"/>
                <w:szCs w:val="28"/>
              </w:rPr>
              <w:t>совещания</w:t>
            </w:r>
          </w:p>
          <w:p w:rsidR="0008184A" w:rsidRPr="00145164" w:rsidRDefault="0008184A" w:rsidP="00A03B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08184A" w:rsidRPr="00145164" w:rsidRDefault="0008184A" w:rsidP="00A03B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164">
              <w:rPr>
                <w:rFonts w:ascii="Times New Roman" w:hAnsi="Times New Roman" w:cs="Times New Roman"/>
                <w:sz w:val="28"/>
                <w:szCs w:val="28"/>
              </w:rPr>
              <w:t xml:space="preserve">Носоченко Елена Александровна, </w:t>
            </w:r>
            <w:r w:rsidR="00EB77DD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сектором торговли, общественного питания, бытового обслуживания населения, развития малого и среднего предпринимательства </w:t>
            </w:r>
            <w:r w:rsidRPr="00145164">
              <w:rPr>
                <w:rFonts w:ascii="Times New Roman" w:hAnsi="Times New Roman" w:cs="Times New Roman"/>
                <w:sz w:val="28"/>
                <w:szCs w:val="28"/>
              </w:rPr>
              <w:t xml:space="preserve">отдела экономического развития администрации Советского </w:t>
            </w:r>
            <w:r w:rsidR="00EB77DD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145164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края, секретарь координационного совета</w:t>
            </w:r>
          </w:p>
          <w:p w:rsidR="0008184A" w:rsidRPr="00145164" w:rsidRDefault="0008184A" w:rsidP="00A03B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3359" w:rsidRDefault="0008184A" w:rsidP="00A03B4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5164">
        <w:rPr>
          <w:rFonts w:ascii="Times New Roman" w:hAnsi="Times New Roman" w:cs="Times New Roman"/>
          <w:sz w:val="28"/>
          <w:szCs w:val="28"/>
        </w:rPr>
        <w:t xml:space="preserve">Присутствуют члены координационного совета: </w:t>
      </w:r>
      <w:r w:rsidR="00E74C84" w:rsidRPr="00E74C84">
        <w:rPr>
          <w:rFonts w:ascii="Times New Roman" w:hAnsi="Times New Roman" w:cs="Times New Roman"/>
          <w:sz w:val="28"/>
          <w:szCs w:val="28"/>
        </w:rPr>
        <w:t>Басова Г.Н.,</w:t>
      </w:r>
      <w:r w:rsidRPr="00E74C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3359" w:rsidRPr="00E74C84">
        <w:rPr>
          <w:rFonts w:ascii="Times New Roman" w:hAnsi="Times New Roman" w:cs="Times New Roman"/>
          <w:sz w:val="28"/>
          <w:szCs w:val="28"/>
        </w:rPr>
        <w:t>Гайворонский</w:t>
      </w:r>
      <w:proofErr w:type="spellEnd"/>
      <w:r w:rsidR="00C73359" w:rsidRPr="00E74C84">
        <w:rPr>
          <w:rFonts w:ascii="Times New Roman" w:hAnsi="Times New Roman" w:cs="Times New Roman"/>
          <w:sz w:val="28"/>
          <w:szCs w:val="28"/>
        </w:rPr>
        <w:t xml:space="preserve"> К.Н., </w:t>
      </w:r>
      <w:proofErr w:type="spellStart"/>
      <w:r w:rsidR="00E74C84" w:rsidRPr="00E74C84">
        <w:rPr>
          <w:rFonts w:ascii="Times New Roman" w:hAnsi="Times New Roman" w:cs="Times New Roman"/>
          <w:sz w:val="28"/>
          <w:szCs w:val="28"/>
        </w:rPr>
        <w:t>Зеленский</w:t>
      </w:r>
      <w:proofErr w:type="spellEnd"/>
      <w:r w:rsidR="00E74C84" w:rsidRPr="00E74C84">
        <w:rPr>
          <w:rFonts w:ascii="Times New Roman" w:hAnsi="Times New Roman" w:cs="Times New Roman"/>
          <w:sz w:val="28"/>
          <w:szCs w:val="28"/>
        </w:rPr>
        <w:t xml:space="preserve"> К.Б., </w:t>
      </w:r>
      <w:r w:rsidRPr="00E74C84">
        <w:rPr>
          <w:rFonts w:ascii="Times New Roman" w:hAnsi="Times New Roman" w:cs="Times New Roman"/>
          <w:sz w:val="28"/>
          <w:szCs w:val="28"/>
        </w:rPr>
        <w:t xml:space="preserve">Шевченко Л.А., </w:t>
      </w:r>
      <w:proofErr w:type="spellStart"/>
      <w:r w:rsidR="00C73359" w:rsidRPr="00E74C84">
        <w:rPr>
          <w:rFonts w:ascii="Times New Roman" w:hAnsi="Times New Roman" w:cs="Times New Roman"/>
          <w:sz w:val="28"/>
          <w:szCs w:val="28"/>
        </w:rPr>
        <w:t>Киянов</w:t>
      </w:r>
      <w:proofErr w:type="spellEnd"/>
      <w:r w:rsidR="00C73359" w:rsidRPr="00E74C84"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 w:rsidRPr="00E74C84">
        <w:rPr>
          <w:rFonts w:ascii="Times New Roman" w:hAnsi="Times New Roman" w:cs="Times New Roman"/>
          <w:sz w:val="28"/>
          <w:szCs w:val="28"/>
        </w:rPr>
        <w:t>Коберняков</w:t>
      </w:r>
      <w:proofErr w:type="spellEnd"/>
      <w:r w:rsidRPr="00E74C84">
        <w:rPr>
          <w:rFonts w:ascii="Times New Roman" w:hAnsi="Times New Roman" w:cs="Times New Roman"/>
          <w:sz w:val="28"/>
          <w:szCs w:val="28"/>
        </w:rPr>
        <w:t xml:space="preserve"> А.И., </w:t>
      </w:r>
      <w:r w:rsidR="00BC3285" w:rsidRPr="00E74C84">
        <w:rPr>
          <w:rFonts w:ascii="Times New Roman" w:hAnsi="Times New Roman" w:cs="Times New Roman"/>
          <w:sz w:val="28"/>
          <w:szCs w:val="28"/>
        </w:rPr>
        <w:t xml:space="preserve">Кудряшова Л.А., </w:t>
      </w:r>
      <w:r w:rsidR="00C73359" w:rsidRPr="00E74C84">
        <w:rPr>
          <w:rFonts w:ascii="Times New Roman" w:hAnsi="Times New Roman" w:cs="Times New Roman"/>
          <w:sz w:val="28"/>
          <w:szCs w:val="28"/>
        </w:rPr>
        <w:t xml:space="preserve">Мироненко В.Д., </w:t>
      </w:r>
      <w:r w:rsidR="00BC3285" w:rsidRPr="00E74C84">
        <w:rPr>
          <w:rFonts w:ascii="Times New Roman" w:hAnsi="Times New Roman" w:cs="Times New Roman"/>
          <w:sz w:val="28"/>
          <w:szCs w:val="28"/>
        </w:rPr>
        <w:t xml:space="preserve">Морозова С.И., </w:t>
      </w:r>
      <w:proofErr w:type="spellStart"/>
      <w:r w:rsidR="00C73359" w:rsidRPr="00E74C84">
        <w:rPr>
          <w:rFonts w:ascii="Times New Roman" w:hAnsi="Times New Roman" w:cs="Times New Roman"/>
          <w:sz w:val="28"/>
          <w:szCs w:val="28"/>
        </w:rPr>
        <w:t>Сыроежко</w:t>
      </w:r>
      <w:proofErr w:type="spellEnd"/>
      <w:r w:rsidR="00C73359" w:rsidRPr="00E74C84">
        <w:rPr>
          <w:rFonts w:ascii="Times New Roman" w:hAnsi="Times New Roman" w:cs="Times New Roman"/>
          <w:sz w:val="28"/>
          <w:szCs w:val="28"/>
        </w:rPr>
        <w:t xml:space="preserve"> Е.В.</w:t>
      </w:r>
      <w:r w:rsidR="00E74C84" w:rsidRPr="00E74C84">
        <w:rPr>
          <w:rFonts w:ascii="Times New Roman" w:hAnsi="Times New Roman" w:cs="Times New Roman"/>
          <w:sz w:val="28"/>
          <w:szCs w:val="28"/>
        </w:rPr>
        <w:t>,</w:t>
      </w:r>
      <w:r w:rsidR="00E74C84">
        <w:rPr>
          <w:rFonts w:ascii="Times New Roman" w:hAnsi="Times New Roman" w:cs="Times New Roman"/>
          <w:sz w:val="28"/>
          <w:szCs w:val="28"/>
        </w:rPr>
        <w:t xml:space="preserve"> Устинов А.</w:t>
      </w:r>
      <w:proofErr w:type="gramStart"/>
      <w:r w:rsidR="00E74C8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74C84">
        <w:rPr>
          <w:rFonts w:ascii="Times New Roman" w:hAnsi="Times New Roman" w:cs="Times New Roman"/>
          <w:sz w:val="28"/>
          <w:szCs w:val="28"/>
        </w:rPr>
        <w:t>, Шиша Л.В.</w:t>
      </w:r>
    </w:p>
    <w:p w:rsidR="00C73359" w:rsidRDefault="00C73359" w:rsidP="00A03B4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4C84" w:rsidRPr="00953633" w:rsidRDefault="00E74C84" w:rsidP="00E74C8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проведением ограничительных мероприятий, связанных с распространением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з</w:t>
      </w:r>
      <w:r w:rsidRPr="00953633">
        <w:rPr>
          <w:rFonts w:ascii="Times New Roman" w:hAnsi="Times New Roman" w:cs="Times New Roman"/>
          <w:sz w:val="28"/>
          <w:szCs w:val="28"/>
        </w:rPr>
        <w:t xml:space="preserve">аседание координационного совета проведено в дистанционном формате видеоконференцсвязи с помощью программы </w:t>
      </w:r>
      <w:proofErr w:type="spellStart"/>
      <w:r w:rsidRPr="00953633">
        <w:rPr>
          <w:rFonts w:ascii="Times New Roman" w:hAnsi="Times New Roman" w:cs="Times New Roman"/>
          <w:sz w:val="28"/>
          <w:szCs w:val="28"/>
        </w:rPr>
        <w:t>Zoom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4C84" w:rsidRDefault="00E74C84" w:rsidP="00A03B4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184A" w:rsidRPr="0009331A" w:rsidRDefault="0008184A" w:rsidP="00A03B4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31A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E74C84" w:rsidRPr="001669E2" w:rsidRDefault="00145164" w:rsidP="00E74C84">
      <w:pPr>
        <w:spacing w:line="240" w:lineRule="auto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9331A">
        <w:rPr>
          <w:rFonts w:ascii="Times New Roman" w:hAnsi="Times New Roman" w:cs="Times New Roman"/>
          <w:sz w:val="28"/>
          <w:szCs w:val="28"/>
        </w:rPr>
        <w:t xml:space="preserve">1. </w:t>
      </w:r>
      <w:r w:rsidR="00E74C84">
        <w:rPr>
          <w:rFonts w:ascii="Times New Roman" w:hAnsi="Times New Roman" w:cs="Times New Roman"/>
          <w:sz w:val="28"/>
          <w:szCs w:val="28"/>
        </w:rPr>
        <w:t>О результатах деятельности по развитию и поддержке субъектов малого и среднего предпринимательства на территории Советского городского округа Ставропольского края в 2021 году.</w:t>
      </w:r>
    </w:p>
    <w:p w:rsidR="0009331A" w:rsidRDefault="0009331A" w:rsidP="000468F9">
      <w:pPr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74C84" w:rsidRDefault="00E74C84" w:rsidP="000468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 работе координационного совета по развитию малого и среднего предпринимательства в Советском городском округе Ставропольского края в 2021 году</w:t>
      </w:r>
    </w:p>
    <w:p w:rsidR="00E74C84" w:rsidRDefault="00E74C84" w:rsidP="000468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4C84" w:rsidRPr="0009331A" w:rsidRDefault="00E74C84" w:rsidP="000468F9">
      <w:pPr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3. Предложения по включению в план работы координационного совета по развитию малого и среднего предпринимательства в Советском городском округе Ставропольского края на 2022 год.</w:t>
      </w:r>
    </w:p>
    <w:p w:rsidR="001B5283" w:rsidRDefault="001B5283" w:rsidP="00FC36D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5164" w:rsidRDefault="00145164" w:rsidP="00FC36D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5164">
        <w:rPr>
          <w:rFonts w:ascii="Times New Roman" w:hAnsi="Times New Roman" w:cs="Times New Roman"/>
          <w:sz w:val="28"/>
          <w:szCs w:val="28"/>
        </w:rPr>
        <w:t>Слушали:</w:t>
      </w:r>
    </w:p>
    <w:p w:rsidR="001B5283" w:rsidRPr="001669E2" w:rsidRDefault="001B5283" w:rsidP="001B5283">
      <w:pPr>
        <w:spacing w:line="240" w:lineRule="auto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9331A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sz w:val="28"/>
          <w:szCs w:val="28"/>
        </w:rPr>
        <w:t>О результатах деятельности по развитию и поддержке субъектов малого и среднего предпринимательства на территории Советского городского округа Ставропольского края в 2021 году.</w:t>
      </w:r>
    </w:p>
    <w:p w:rsidR="00145164" w:rsidRDefault="001B5283" w:rsidP="00EB77D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Докладчик: </w:t>
      </w:r>
      <w:r w:rsidR="00145164" w:rsidRPr="006766EA">
        <w:rPr>
          <w:rFonts w:ascii="Times New Roman" w:hAnsi="Times New Roman" w:cs="Times New Roman"/>
          <w:b w:val="0"/>
          <w:sz w:val="28"/>
          <w:szCs w:val="28"/>
        </w:rPr>
        <w:t xml:space="preserve">Шевченко Л.А., начальник </w:t>
      </w:r>
      <w:proofErr w:type="gramStart"/>
      <w:r w:rsidR="00145164" w:rsidRPr="006766EA">
        <w:rPr>
          <w:rFonts w:ascii="Times New Roman" w:hAnsi="Times New Roman" w:cs="Times New Roman"/>
          <w:b w:val="0"/>
          <w:sz w:val="28"/>
          <w:szCs w:val="28"/>
        </w:rPr>
        <w:t xml:space="preserve">отдела экономического развития администрации Советского </w:t>
      </w:r>
      <w:r w:rsidR="00EB77DD" w:rsidRPr="006766EA">
        <w:rPr>
          <w:rFonts w:ascii="Times New Roman" w:hAnsi="Times New Roman" w:cs="Times New Roman"/>
          <w:b w:val="0"/>
          <w:sz w:val="28"/>
          <w:szCs w:val="28"/>
        </w:rPr>
        <w:t>городского округа</w:t>
      </w:r>
      <w:r w:rsidR="00145164" w:rsidRPr="006766EA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  <w:proofErr w:type="gramEnd"/>
      <w:r w:rsidR="00727F0C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A212AA" w:rsidRDefault="00A212AA" w:rsidP="00FC36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76D5" w:rsidRDefault="008F76D5" w:rsidP="00FC36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8104A5" w:rsidRDefault="008104A5" w:rsidP="00FC36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009E" w:rsidRDefault="0053234C" w:rsidP="005323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F76D5">
        <w:rPr>
          <w:rFonts w:ascii="Times New Roman" w:hAnsi="Times New Roman" w:cs="Times New Roman"/>
          <w:sz w:val="28"/>
          <w:szCs w:val="28"/>
        </w:rPr>
        <w:t xml:space="preserve">Информацию </w:t>
      </w:r>
      <w:proofErr w:type="gramStart"/>
      <w:r w:rsidR="008F76D5">
        <w:rPr>
          <w:rFonts w:ascii="Times New Roman" w:hAnsi="Times New Roman" w:cs="Times New Roman"/>
          <w:sz w:val="28"/>
          <w:szCs w:val="28"/>
        </w:rPr>
        <w:t>начальника отдела экономического развития администрации Советского городского округа Ставропольского края</w:t>
      </w:r>
      <w:proofErr w:type="gramEnd"/>
      <w:r w:rsidR="008F76D5">
        <w:rPr>
          <w:rFonts w:ascii="Times New Roman" w:hAnsi="Times New Roman" w:cs="Times New Roman"/>
          <w:sz w:val="28"/>
          <w:szCs w:val="28"/>
        </w:rPr>
        <w:t xml:space="preserve"> Л.А.Шевченко </w:t>
      </w:r>
      <w:r w:rsidR="000F70B2">
        <w:rPr>
          <w:rFonts w:ascii="Times New Roman" w:hAnsi="Times New Roman" w:cs="Times New Roman"/>
          <w:sz w:val="28"/>
          <w:szCs w:val="28"/>
        </w:rPr>
        <w:t>«</w:t>
      </w:r>
      <w:r w:rsidR="000708F9">
        <w:rPr>
          <w:rFonts w:ascii="Times New Roman" w:hAnsi="Times New Roman" w:cs="Times New Roman"/>
          <w:sz w:val="28"/>
          <w:szCs w:val="28"/>
        </w:rPr>
        <w:t>О результатах деятельности по развитию и поддержке субъектов малого и среднего предпринимательства на территории Советского городского округа Ставропольского края в 2021 году</w:t>
      </w:r>
      <w:r w:rsidR="000F70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 </w:t>
      </w:r>
      <w:r w:rsidR="008F76D5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49009E" w:rsidRDefault="0049009E" w:rsidP="004900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2D1B" w:rsidRDefault="007B2D1B" w:rsidP="000708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708F9">
        <w:rPr>
          <w:rFonts w:ascii="Times New Roman" w:hAnsi="Times New Roman" w:cs="Times New Roman"/>
          <w:sz w:val="28"/>
          <w:szCs w:val="28"/>
        </w:rPr>
        <w:t>Продолжить реализацию мероприятий подпрограммы «Развитие малого и среднего предпринимательства в Советском городском округе Ставропольского края» муниципальной программы «Экономическое развитие Советского городского округа Ставропольского края» в части развития и поддержки малого и среднего предпринимательства Советского городского округа Ставропольского края.</w:t>
      </w:r>
    </w:p>
    <w:p w:rsidR="000708F9" w:rsidRDefault="000708F9" w:rsidP="000708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0708F9" w:rsidRDefault="000708F9" w:rsidP="000708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работе координационного совета по развитию малого и среднего предпринимательства в Советском городском округе Ставропольского края в 2021 году.</w:t>
      </w:r>
    </w:p>
    <w:p w:rsidR="000708F9" w:rsidRDefault="000708F9" w:rsidP="000708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08F9" w:rsidRDefault="000708F9" w:rsidP="000708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Лазько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А.А., заместитель главы администрации Советского городского округа Ставропольского края, председатель координационного совета.</w:t>
      </w:r>
    </w:p>
    <w:p w:rsidR="000708F9" w:rsidRDefault="000708F9" w:rsidP="000708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0708F9" w:rsidRDefault="000708F9" w:rsidP="000708F9">
      <w:pPr>
        <w:pStyle w:val="a4"/>
        <w:numPr>
          <w:ilvl w:val="0"/>
          <w:numId w:val="4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708F9">
        <w:rPr>
          <w:rFonts w:ascii="Times New Roman" w:hAnsi="Times New Roman" w:cs="Times New Roman"/>
          <w:sz w:val="28"/>
          <w:szCs w:val="28"/>
        </w:rPr>
        <w:t xml:space="preserve">Информацию заместителя главы администрации Советского городского округа Ставропольского края, председатель координационного совета </w:t>
      </w:r>
      <w:proofErr w:type="spellStart"/>
      <w:r w:rsidRPr="000708F9">
        <w:rPr>
          <w:rFonts w:ascii="Times New Roman" w:hAnsi="Times New Roman" w:cs="Times New Roman"/>
          <w:sz w:val="28"/>
          <w:szCs w:val="28"/>
        </w:rPr>
        <w:t>А.А.Лазько</w:t>
      </w:r>
      <w:proofErr w:type="spellEnd"/>
      <w:r w:rsidRPr="000708F9">
        <w:rPr>
          <w:rFonts w:ascii="Times New Roman" w:hAnsi="Times New Roman" w:cs="Times New Roman"/>
          <w:sz w:val="28"/>
          <w:szCs w:val="28"/>
        </w:rPr>
        <w:t xml:space="preserve"> «О работе координационного совета по развитию малого и среднего предпринимательства в Советском городском округе Ставропольского края в 2021 году» принять к сведению.</w:t>
      </w:r>
    </w:p>
    <w:p w:rsidR="000708F9" w:rsidRDefault="000708F9" w:rsidP="000708F9">
      <w:pPr>
        <w:pStyle w:val="a4"/>
        <w:numPr>
          <w:ilvl w:val="0"/>
          <w:numId w:val="4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работу </w:t>
      </w:r>
      <w:r w:rsidRPr="000708F9">
        <w:rPr>
          <w:rFonts w:ascii="Times New Roman" w:hAnsi="Times New Roman" w:cs="Times New Roman"/>
          <w:sz w:val="28"/>
          <w:szCs w:val="28"/>
        </w:rPr>
        <w:t>координационного совета по развитию малого и среднего предпринимательства в Советском городск</w:t>
      </w:r>
      <w:r>
        <w:rPr>
          <w:rFonts w:ascii="Times New Roman" w:hAnsi="Times New Roman" w:cs="Times New Roman"/>
          <w:sz w:val="28"/>
          <w:szCs w:val="28"/>
        </w:rPr>
        <w:t>ом округе Ставропольского края за</w:t>
      </w:r>
      <w:r w:rsidRPr="000708F9">
        <w:rPr>
          <w:rFonts w:ascii="Times New Roman" w:hAnsi="Times New Roman" w:cs="Times New Roman"/>
          <w:sz w:val="28"/>
          <w:szCs w:val="28"/>
        </w:rPr>
        <w:t xml:space="preserve"> 2021 год</w:t>
      </w:r>
      <w:r>
        <w:rPr>
          <w:rFonts w:ascii="Times New Roman" w:hAnsi="Times New Roman" w:cs="Times New Roman"/>
          <w:sz w:val="28"/>
          <w:szCs w:val="28"/>
        </w:rPr>
        <w:t xml:space="preserve"> удовлетворительной.</w:t>
      </w:r>
    </w:p>
    <w:p w:rsidR="000708F9" w:rsidRDefault="000708F9" w:rsidP="000708F9">
      <w:pPr>
        <w:pStyle w:val="a4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708F9" w:rsidRDefault="000708F9" w:rsidP="000708F9">
      <w:pPr>
        <w:pStyle w:val="a4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0708F9" w:rsidRPr="000708F9" w:rsidRDefault="000708F9" w:rsidP="000708F9">
      <w:pPr>
        <w:pStyle w:val="a4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708F9" w:rsidRPr="000708F9" w:rsidRDefault="000708F9" w:rsidP="000708F9">
      <w:pPr>
        <w:pStyle w:val="a4"/>
        <w:numPr>
          <w:ilvl w:val="0"/>
          <w:numId w:val="4"/>
        </w:numPr>
        <w:spacing w:line="240" w:lineRule="auto"/>
        <w:ind w:left="0" w:firstLine="36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708F9">
        <w:rPr>
          <w:rFonts w:ascii="Times New Roman" w:hAnsi="Times New Roman" w:cs="Times New Roman"/>
          <w:sz w:val="28"/>
          <w:szCs w:val="28"/>
        </w:rPr>
        <w:lastRenderedPageBreak/>
        <w:t>Предложения по включению в план работы координационного совета по развитию малого и среднего предпринимательства в Советском городском округе Ставропольского края на 2022 год.</w:t>
      </w:r>
    </w:p>
    <w:p w:rsidR="000708F9" w:rsidRDefault="000708F9" w:rsidP="000708F9">
      <w:pPr>
        <w:pStyle w:val="a4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Выступили: </w:t>
      </w:r>
      <w:r w:rsidRPr="00E74C84">
        <w:rPr>
          <w:rFonts w:ascii="Times New Roman" w:hAnsi="Times New Roman" w:cs="Times New Roman"/>
          <w:sz w:val="28"/>
          <w:szCs w:val="28"/>
        </w:rPr>
        <w:t xml:space="preserve">Шевченко Л.А., </w:t>
      </w:r>
      <w:proofErr w:type="spellStart"/>
      <w:r w:rsidRPr="00E74C84">
        <w:rPr>
          <w:rFonts w:ascii="Times New Roman" w:hAnsi="Times New Roman" w:cs="Times New Roman"/>
          <w:sz w:val="28"/>
          <w:szCs w:val="28"/>
        </w:rPr>
        <w:t>Киянов</w:t>
      </w:r>
      <w:proofErr w:type="spellEnd"/>
      <w:r w:rsidRPr="00E74C84">
        <w:rPr>
          <w:rFonts w:ascii="Times New Roman" w:hAnsi="Times New Roman" w:cs="Times New Roman"/>
          <w:sz w:val="28"/>
          <w:szCs w:val="28"/>
        </w:rPr>
        <w:t xml:space="preserve"> В.В.,</w:t>
      </w:r>
      <w:r>
        <w:rPr>
          <w:rFonts w:ascii="Times New Roman" w:hAnsi="Times New Roman" w:cs="Times New Roman"/>
          <w:sz w:val="28"/>
          <w:szCs w:val="28"/>
        </w:rPr>
        <w:t xml:space="preserve"> Мироненко В.Д.</w:t>
      </w:r>
    </w:p>
    <w:p w:rsidR="000708F9" w:rsidRDefault="000708F9" w:rsidP="000708F9">
      <w:pPr>
        <w:pStyle w:val="a4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708F9" w:rsidRDefault="000708F9" w:rsidP="000708F9">
      <w:pPr>
        <w:pStyle w:val="a4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0708F9" w:rsidRPr="00B31077" w:rsidRDefault="000708F9" w:rsidP="00B31077">
      <w:pPr>
        <w:pStyle w:val="a4"/>
        <w:numPr>
          <w:ilvl w:val="0"/>
          <w:numId w:val="6"/>
        </w:numPr>
        <w:spacing w:line="240" w:lineRule="auto"/>
        <w:ind w:left="0" w:firstLine="36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31077">
        <w:rPr>
          <w:rFonts w:ascii="Times New Roman" w:hAnsi="Times New Roman" w:cs="Times New Roman"/>
          <w:sz w:val="28"/>
          <w:szCs w:val="28"/>
        </w:rPr>
        <w:t>Учесть предложения, внесенные членами координационного совета, при формировании плана работы координационного совета по развитию малого и среднего предпринимательства в Советском городском округе Ставропольского края на 2022 год.</w:t>
      </w:r>
    </w:p>
    <w:p w:rsidR="000708F9" w:rsidRPr="000708F9" w:rsidRDefault="000708F9" w:rsidP="005D5F7D">
      <w:pPr>
        <w:pStyle w:val="a4"/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708F9" w:rsidRPr="007A564B" w:rsidRDefault="000708F9" w:rsidP="000708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C84" w:rsidRPr="00953633" w:rsidRDefault="00E74C84" w:rsidP="00E74C8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координационного совета ознакомлены с повесткой и материалами заседания координационного совета посредством направления соответствующей информации на электронную почту.</w:t>
      </w:r>
    </w:p>
    <w:p w:rsidR="006E62A8" w:rsidRDefault="006E62A8" w:rsidP="0049009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04A5" w:rsidRDefault="008104A5" w:rsidP="002F1727">
      <w:pPr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5D5F7D" w:rsidRDefault="005D5F7D" w:rsidP="002F1727">
      <w:pPr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70484C" w:rsidRPr="00145164" w:rsidRDefault="0070484C" w:rsidP="002F1727">
      <w:pPr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145164">
        <w:rPr>
          <w:rFonts w:ascii="Times New Roman" w:hAnsi="Times New Roman" w:cs="Times New Roman"/>
          <w:sz w:val="28"/>
          <w:szCs w:val="28"/>
        </w:rPr>
        <w:t>Председатель совещания,</w:t>
      </w:r>
      <w:r w:rsidR="005323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proofErr w:type="spellStart"/>
      <w:r w:rsidR="00AD5C7F">
        <w:rPr>
          <w:rFonts w:ascii="Times New Roman" w:hAnsi="Times New Roman" w:cs="Times New Roman"/>
          <w:sz w:val="28"/>
          <w:szCs w:val="28"/>
        </w:rPr>
        <w:t>А.А.Лазько</w:t>
      </w:r>
      <w:proofErr w:type="spellEnd"/>
    </w:p>
    <w:p w:rsidR="0070484C" w:rsidRPr="00145164" w:rsidRDefault="0070484C" w:rsidP="002F1727">
      <w:pPr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AD5C7F" w:rsidRDefault="00AD5C7F" w:rsidP="002F1727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04A5" w:rsidRDefault="008104A5" w:rsidP="002F1727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04A5" w:rsidRDefault="008104A5" w:rsidP="002F1727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484C" w:rsidRPr="00145164" w:rsidRDefault="00AD5C7F" w:rsidP="002F1727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совещания                                                                         </w:t>
      </w:r>
      <w:proofErr w:type="spellStart"/>
      <w:r w:rsidR="0070484C" w:rsidRPr="00145164">
        <w:rPr>
          <w:rFonts w:ascii="Times New Roman" w:hAnsi="Times New Roman" w:cs="Times New Roman"/>
          <w:sz w:val="28"/>
          <w:szCs w:val="28"/>
        </w:rPr>
        <w:t>Е.А.Носоченко</w:t>
      </w:r>
      <w:proofErr w:type="spellEnd"/>
    </w:p>
    <w:p w:rsidR="008C0DCA" w:rsidRPr="00145164" w:rsidRDefault="008C0DCA" w:rsidP="00A03B4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C0DCA" w:rsidRPr="00145164" w:rsidSect="0053234C">
      <w:pgSz w:w="11906" w:h="16838"/>
      <w:pgMar w:top="1560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0824"/>
    <w:multiLevelType w:val="hybridMultilevel"/>
    <w:tmpl w:val="E9D64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06DCA"/>
    <w:multiLevelType w:val="multilevel"/>
    <w:tmpl w:val="A54E4C9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2">
    <w:nsid w:val="3CAC491E"/>
    <w:multiLevelType w:val="hybridMultilevel"/>
    <w:tmpl w:val="B282A582"/>
    <w:lvl w:ilvl="0" w:tplc="27429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600AE2"/>
    <w:multiLevelType w:val="hybridMultilevel"/>
    <w:tmpl w:val="DC763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9D5FF4"/>
    <w:multiLevelType w:val="hybridMultilevel"/>
    <w:tmpl w:val="45AC2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C417D6"/>
    <w:multiLevelType w:val="hybridMultilevel"/>
    <w:tmpl w:val="BF768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08184A"/>
    <w:rsid w:val="00002265"/>
    <w:rsid w:val="000468F9"/>
    <w:rsid w:val="000708F9"/>
    <w:rsid w:val="00073878"/>
    <w:rsid w:val="0008184A"/>
    <w:rsid w:val="0009331A"/>
    <w:rsid w:val="000A0C65"/>
    <w:rsid w:val="000C7032"/>
    <w:rsid w:val="000F70B2"/>
    <w:rsid w:val="00145164"/>
    <w:rsid w:val="001B38D3"/>
    <w:rsid w:val="001B5283"/>
    <w:rsid w:val="002B0D20"/>
    <w:rsid w:val="002D6DAA"/>
    <w:rsid w:val="002F1727"/>
    <w:rsid w:val="00362342"/>
    <w:rsid w:val="00443395"/>
    <w:rsid w:val="004453F6"/>
    <w:rsid w:val="00453D2F"/>
    <w:rsid w:val="0049009E"/>
    <w:rsid w:val="004C5A98"/>
    <w:rsid w:val="00514939"/>
    <w:rsid w:val="0053234C"/>
    <w:rsid w:val="00534726"/>
    <w:rsid w:val="00541110"/>
    <w:rsid w:val="005B5E19"/>
    <w:rsid w:val="005D5F7D"/>
    <w:rsid w:val="00670DFE"/>
    <w:rsid w:val="006766EA"/>
    <w:rsid w:val="006808F4"/>
    <w:rsid w:val="006E62A8"/>
    <w:rsid w:val="0070484C"/>
    <w:rsid w:val="00711859"/>
    <w:rsid w:val="00727F0C"/>
    <w:rsid w:val="00782977"/>
    <w:rsid w:val="007A564B"/>
    <w:rsid w:val="007B2D1B"/>
    <w:rsid w:val="007D656E"/>
    <w:rsid w:val="008104A5"/>
    <w:rsid w:val="00814D4E"/>
    <w:rsid w:val="00855A47"/>
    <w:rsid w:val="008C0DCA"/>
    <w:rsid w:val="008F76D5"/>
    <w:rsid w:val="00922CAA"/>
    <w:rsid w:val="0095235C"/>
    <w:rsid w:val="00A03B4F"/>
    <w:rsid w:val="00A212AA"/>
    <w:rsid w:val="00A85473"/>
    <w:rsid w:val="00AA5E4C"/>
    <w:rsid w:val="00AC5860"/>
    <w:rsid w:val="00AD5C7F"/>
    <w:rsid w:val="00B02E77"/>
    <w:rsid w:val="00B31077"/>
    <w:rsid w:val="00B35550"/>
    <w:rsid w:val="00B839E8"/>
    <w:rsid w:val="00BC3285"/>
    <w:rsid w:val="00C73359"/>
    <w:rsid w:val="00C921F2"/>
    <w:rsid w:val="00D0361D"/>
    <w:rsid w:val="00D07B73"/>
    <w:rsid w:val="00D86D2A"/>
    <w:rsid w:val="00DB2E36"/>
    <w:rsid w:val="00E04E48"/>
    <w:rsid w:val="00E64B6F"/>
    <w:rsid w:val="00E74C84"/>
    <w:rsid w:val="00EB77DD"/>
    <w:rsid w:val="00EC2E40"/>
    <w:rsid w:val="00F13B0C"/>
    <w:rsid w:val="00FC298F"/>
    <w:rsid w:val="00FC3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8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184A"/>
    <w:pPr>
      <w:ind w:left="720"/>
      <w:contextualSpacing/>
    </w:pPr>
  </w:style>
  <w:style w:type="character" w:customStyle="1" w:styleId="FontStyle11">
    <w:name w:val="Font Style11"/>
    <w:basedOn w:val="a0"/>
    <w:rsid w:val="0070484C"/>
    <w:rPr>
      <w:rFonts w:cs="Times New Roman"/>
    </w:rPr>
  </w:style>
  <w:style w:type="paragraph" w:customStyle="1" w:styleId="ConsPlusNormal">
    <w:name w:val="ConsPlusNormal"/>
    <w:rsid w:val="001451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B77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paragraph" w:styleId="a5">
    <w:name w:val="Normal (Web)"/>
    <w:basedOn w:val="a"/>
    <w:unhideWhenUsed/>
    <w:rsid w:val="00E64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7">
    <w:name w:val="Font Style167"/>
    <w:basedOn w:val="a0"/>
    <w:uiPriority w:val="99"/>
    <w:rsid w:val="00E64B6F"/>
    <w:rPr>
      <w:rFonts w:ascii="Times New Roman" w:hAnsi="Times New Roman" w:cs="Times New Roman" w:hint="default"/>
      <w:sz w:val="22"/>
      <w:szCs w:val="22"/>
    </w:rPr>
  </w:style>
  <w:style w:type="character" w:customStyle="1" w:styleId="FontStyle20">
    <w:name w:val="Font Style20"/>
    <w:basedOn w:val="a0"/>
    <w:rsid w:val="00727F0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Носоченко</dc:creator>
  <cp:lastModifiedBy>Носоченко</cp:lastModifiedBy>
  <cp:revision>3</cp:revision>
  <cp:lastPrinted>2020-06-19T08:46:00Z</cp:lastPrinted>
  <dcterms:created xsi:type="dcterms:W3CDTF">2021-10-25T12:18:00Z</dcterms:created>
  <dcterms:modified xsi:type="dcterms:W3CDTF">2021-10-27T14:53:00Z</dcterms:modified>
</cp:coreProperties>
</file>